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附件4：                          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亳州市重点实验室推荐表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推荐单位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    （盖章）</w:t>
      </w:r>
    </w:p>
    <w:tbl>
      <w:tblPr>
        <w:tblStyle w:val="5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378"/>
        <w:gridCol w:w="1080"/>
        <w:gridCol w:w="750"/>
        <w:gridCol w:w="761"/>
        <w:gridCol w:w="708"/>
        <w:gridCol w:w="851"/>
        <w:gridCol w:w="955"/>
        <w:gridCol w:w="930"/>
        <w:gridCol w:w="825"/>
        <w:gridCol w:w="795"/>
        <w:gridCol w:w="840"/>
        <w:gridCol w:w="825"/>
        <w:gridCol w:w="1035"/>
        <w:gridCol w:w="882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拟组建实验室名称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行业（学科）分类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依托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合作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资产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负债率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上年度销售收入（万元）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上年度研发投入（万元）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研发投入占销售收入比重（%）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研发场地面积（</w:t>
            </w:r>
            <w:r>
              <w:rPr>
                <w:rFonts w:hint="eastAsia" w:ascii="宋体" w:hAnsi="宋体"/>
                <w:b/>
                <w:szCs w:val="21"/>
              </w:rPr>
              <w:t>㎡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研发设备价值（万元）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单位职工数（人）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研发人员数（人）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副高职称以上人员数（人）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拥有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（件）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53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53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53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wordWrap w:val="0"/>
        <w:ind w:right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填报人：               联系电话（手机）：</w:t>
      </w:r>
    </w:p>
    <w:p/>
    <w:sectPr>
      <w:headerReference r:id="rId3" w:type="default"/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AB9"/>
    <w:rsid w:val="00012C78"/>
    <w:rsid w:val="00023C75"/>
    <w:rsid w:val="00027039"/>
    <w:rsid w:val="00033F3E"/>
    <w:rsid w:val="0005575B"/>
    <w:rsid w:val="00065550"/>
    <w:rsid w:val="00072E15"/>
    <w:rsid w:val="00077082"/>
    <w:rsid w:val="000915DF"/>
    <w:rsid w:val="0009265E"/>
    <w:rsid w:val="00096FD0"/>
    <w:rsid w:val="000B06F8"/>
    <w:rsid w:val="000D3481"/>
    <w:rsid w:val="00101F38"/>
    <w:rsid w:val="001220F5"/>
    <w:rsid w:val="00122F1F"/>
    <w:rsid w:val="00136B96"/>
    <w:rsid w:val="00145F77"/>
    <w:rsid w:val="00153E49"/>
    <w:rsid w:val="001749E0"/>
    <w:rsid w:val="00176282"/>
    <w:rsid w:val="00195545"/>
    <w:rsid w:val="001A635B"/>
    <w:rsid w:val="001B670E"/>
    <w:rsid w:val="001C3A83"/>
    <w:rsid w:val="001C6291"/>
    <w:rsid w:val="001F16B9"/>
    <w:rsid w:val="001F3922"/>
    <w:rsid w:val="00204393"/>
    <w:rsid w:val="00216F49"/>
    <w:rsid w:val="00237FB1"/>
    <w:rsid w:val="00242138"/>
    <w:rsid w:val="00260175"/>
    <w:rsid w:val="002801AE"/>
    <w:rsid w:val="0028518F"/>
    <w:rsid w:val="002851F5"/>
    <w:rsid w:val="002875F8"/>
    <w:rsid w:val="00292934"/>
    <w:rsid w:val="002B6B8F"/>
    <w:rsid w:val="002C5C5C"/>
    <w:rsid w:val="002C6559"/>
    <w:rsid w:val="002C72A0"/>
    <w:rsid w:val="002F7EBC"/>
    <w:rsid w:val="00302105"/>
    <w:rsid w:val="00313AA9"/>
    <w:rsid w:val="003223E3"/>
    <w:rsid w:val="00325F5F"/>
    <w:rsid w:val="00330D06"/>
    <w:rsid w:val="00340930"/>
    <w:rsid w:val="00342A90"/>
    <w:rsid w:val="00347BCA"/>
    <w:rsid w:val="00353EF2"/>
    <w:rsid w:val="0038130A"/>
    <w:rsid w:val="00383206"/>
    <w:rsid w:val="003911BF"/>
    <w:rsid w:val="00397D9F"/>
    <w:rsid w:val="003A2209"/>
    <w:rsid w:val="003A78F1"/>
    <w:rsid w:val="003B21D3"/>
    <w:rsid w:val="003B64D5"/>
    <w:rsid w:val="003C7A52"/>
    <w:rsid w:val="003E2EF1"/>
    <w:rsid w:val="003E4F02"/>
    <w:rsid w:val="0040416B"/>
    <w:rsid w:val="00421293"/>
    <w:rsid w:val="00423C88"/>
    <w:rsid w:val="004400D8"/>
    <w:rsid w:val="00487792"/>
    <w:rsid w:val="004A6F41"/>
    <w:rsid w:val="004C7471"/>
    <w:rsid w:val="004D70B7"/>
    <w:rsid w:val="004E3920"/>
    <w:rsid w:val="00535849"/>
    <w:rsid w:val="00543124"/>
    <w:rsid w:val="005460F2"/>
    <w:rsid w:val="005468EB"/>
    <w:rsid w:val="00551FEA"/>
    <w:rsid w:val="005A170A"/>
    <w:rsid w:val="005F16CE"/>
    <w:rsid w:val="0060610B"/>
    <w:rsid w:val="00622274"/>
    <w:rsid w:val="00623E04"/>
    <w:rsid w:val="00635467"/>
    <w:rsid w:val="006430D1"/>
    <w:rsid w:val="00672191"/>
    <w:rsid w:val="00694DD5"/>
    <w:rsid w:val="006A2B69"/>
    <w:rsid w:val="006A2BD3"/>
    <w:rsid w:val="006A5481"/>
    <w:rsid w:val="006B23CE"/>
    <w:rsid w:val="006D4904"/>
    <w:rsid w:val="006F6058"/>
    <w:rsid w:val="00712ED4"/>
    <w:rsid w:val="00740C26"/>
    <w:rsid w:val="007434CD"/>
    <w:rsid w:val="00781720"/>
    <w:rsid w:val="0078174C"/>
    <w:rsid w:val="007D6C00"/>
    <w:rsid w:val="007E7EFC"/>
    <w:rsid w:val="007F2122"/>
    <w:rsid w:val="007F41CA"/>
    <w:rsid w:val="008509D1"/>
    <w:rsid w:val="00875306"/>
    <w:rsid w:val="00877243"/>
    <w:rsid w:val="0088031E"/>
    <w:rsid w:val="008B40AD"/>
    <w:rsid w:val="008C17E9"/>
    <w:rsid w:val="008D59AB"/>
    <w:rsid w:val="008D5CD1"/>
    <w:rsid w:val="008F4CC3"/>
    <w:rsid w:val="00915693"/>
    <w:rsid w:val="00924E7A"/>
    <w:rsid w:val="00942BA7"/>
    <w:rsid w:val="00944156"/>
    <w:rsid w:val="00946BFF"/>
    <w:rsid w:val="0099407C"/>
    <w:rsid w:val="009B4312"/>
    <w:rsid w:val="009B49DA"/>
    <w:rsid w:val="009E69C2"/>
    <w:rsid w:val="00A02B4C"/>
    <w:rsid w:val="00A04F8F"/>
    <w:rsid w:val="00A2121B"/>
    <w:rsid w:val="00A234D3"/>
    <w:rsid w:val="00A26115"/>
    <w:rsid w:val="00A27F75"/>
    <w:rsid w:val="00A5051E"/>
    <w:rsid w:val="00A5109B"/>
    <w:rsid w:val="00A56E59"/>
    <w:rsid w:val="00A57032"/>
    <w:rsid w:val="00A90BC4"/>
    <w:rsid w:val="00AA05B3"/>
    <w:rsid w:val="00AA1F29"/>
    <w:rsid w:val="00AC62CB"/>
    <w:rsid w:val="00AD48B8"/>
    <w:rsid w:val="00AE497F"/>
    <w:rsid w:val="00AE514F"/>
    <w:rsid w:val="00B22E1C"/>
    <w:rsid w:val="00B742B0"/>
    <w:rsid w:val="00B965BC"/>
    <w:rsid w:val="00BB60F6"/>
    <w:rsid w:val="00BC19F2"/>
    <w:rsid w:val="00BE1F40"/>
    <w:rsid w:val="00BF3A42"/>
    <w:rsid w:val="00C07B2B"/>
    <w:rsid w:val="00C37587"/>
    <w:rsid w:val="00C5269E"/>
    <w:rsid w:val="00C64DDB"/>
    <w:rsid w:val="00C95688"/>
    <w:rsid w:val="00CB2D1F"/>
    <w:rsid w:val="00CC3AC0"/>
    <w:rsid w:val="00CD03B2"/>
    <w:rsid w:val="00D31241"/>
    <w:rsid w:val="00D35EC6"/>
    <w:rsid w:val="00D51B0D"/>
    <w:rsid w:val="00D51D2B"/>
    <w:rsid w:val="00D53559"/>
    <w:rsid w:val="00D71A02"/>
    <w:rsid w:val="00E45775"/>
    <w:rsid w:val="00E569C5"/>
    <w:rsid w:val="00E57964"/>
    <w:rsid w:val="00E63DE3"/>
    <w:rsid w:val="00E6650F"/>
    <w:rsid w:val="00E97560"/>
    <w:rsid w:val="00EA0730"/>
    <w:rsid w:val="00EA7814"/>
    <w:rsid w:val="00EE6ED4"/>
    <w:rsid w:val="00F02AB9"/>
    <w:rsid w:val="00F40AED"/>
    <w:rsid w:val="00F56963"/>
    <w:rsid w:val="00F62DBF"/>
    <w:rsid w:val="00F6305D"/>
    <w:rsid w:val="00FA2569"/>
    <w:rsid w:val="00FA5571"/>
    <w:rsid w:val="00FB0D7D"/>
    <w:rsid w:val="00FC7952"/>
    <w:rsid w:val="00FD7102"/>
    <w:rsid w:val="00FE205C"/>
    <w:rsid w:val="00FF684A"/>
    <w:rsid w:val="2BCD735F"/>
    <w:rsid w:val="34A53A83"/>
    <w:rsid w:val="457531A3"/>
    <w:rsid w:val="571D2607"/>
    <w:rsid w:val="765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904</Words>
  <Characters>5153</Characters>
  <Lines>42</Lines>
  <Paragraphs>12</Paragraphs>
  <TotalTime>7</TotalTime>
  <ScaleCrop>false</ScaleCrop>
  <LinksUpToDate>false</LinksUpToDate>
  <CharactersWithSpaces>6045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2019-10-30T07:56:00Z</dcterms:created>
  <dc:creator>Administrator</dc:creator>
  <cp:lastModifiedBy>y-and-me</cp:lastModifiedBy>
  <cp:lastPrinted>2019-11-20T08:06:00Z</cp:lastPrinted>
  <dcterms:modified xsi:type="dcterms:W3CDTF">2019-11-20T10:11:03Z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